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2A200" w14:textId="24B44153" w:rsidR="00BF7F28" w:rsidRDefault="005C38BA">
      <w:r>
        <w:t xml:space="preserve"> The Pas </w:t>
      </w:r>
      <w:r w:rsidR="00BF7F28">
        <w:t>Bear Clan</w:t>
      </w:r>
    </w:p>
    <w:p w14:paraId="323ADCE1" w14:textId="17386168" w:rsidR="00605744" w:rsidRDefault="00605744"/>
    <w:p w14:paraId="68FD9910" w14:textId="2F1B67F6" w:rsidR="00605744" w:rsidRDefault="00036005">
      <w:r>
        <w:t>“</w:t>
      </w:r>
      <w:r w:rsidR="00605744">
        <w:t>Community People Working with the Community to Provide Personal Security</w:t>
      </w:r>
      <w:r>
        <w:t>”</w:t>
      </w:r>
    </w:p>
    <w:p w14:paraId="266D9977" w14:textId="77777777" w:rsidR="00BF7F28" w:rsidRDefault="00BF7F28"/>
    <w:p w14:paraId="62A4ABC0" w14:textId="559F4DF9" w:rsidR="00B7124C" w:rsidRDefault="00B6057E">
      <w:r>
        <w:t xml:space="preserve">What </w:t>
      </w:r>
      <w:r w:rsidR="00BA12A4">
        <w:t xml:space="preserve">exactly is </w:t>
      </w:r>
      <w:r>
        <w:t>a</w:t>
      </w:r>
      <w:r w:rsidR="00BA12A4">
        <w:t xml:space="preserve"> Bear Clan</w:t>
      </w:r>
      <w:r>
        <w:t xml:space="preserve"> and how do they operate. </w:t>
      </w:r>
      <w:r w:rsidR="001437F1">
        <w:t xml:space="preserve"> Similar to a mother bear protecting her cubs, the Bear Clan is </w:t>
      </w:r>
      <w:r w:rsidR="00C23218">
        <w:t>visible in the community to</w:t>
      </w:r>
      <w:r w:rsidR="008D36F5">
        <w:t xml:space="preserve"> bring peace and harmony</w:t>
      </w:r>
      <w:r w:rsidR="00205A81">
        <w:t xml:space="preserve"> through relationship building and presence.  </w:t>
      </w:r>
      <w:r w:rsidR="00267947">
        <w:t xml:space="preserve">That is exactly how the local </w:t>
      </w:r>
      <w:r w:rsidR="00602437">
        <w:t>Bear Clan of</w:t>
      </w:r>
      <w:r w:rsidR="00267947">
        <w:t xml:space="preserve"> The Pas operate.  They protect our community in many ways.  </w:t>
      </w:r>
      <w:r w:rsidR="000560EA">
        <w:t xml:space="preserve"> </w:t>
      </w:r>
      <w:r w:rsidR="005C155F">
        <w:t xml:space="preserve">Approaching </w:t>
      </w:r>
      <w:r w:rsidR="000560EA">
        <w:t xml:space="preserve">crime prevention in a </w:t>
      </w:r>
      <w:r w:rsidR="006650A5">
        <w:t>supportive manner, non</w:t>
      </w:r>
      <w:r w:rsidR="00791D93">
        <w:t>-</w:t>
      </w:r>
      <w:r w:rsidR="006650A5">
        <w:t>threatening, non</w:t>
      </w:r>
      <w:r w:rsidR="00791D93">
        <w:t>-</w:t>
      </w:r>
      <w:r w:rsidR="006650A5">
        <w:t xml:space="preserve">judgemental, </w:t>
      </w:r>
      <w:r w:rsidR="00986C6E">
        <w:t>and</w:t>
      </w:r>
      <w:r w:rsidR="002506B0">
        <w:t xml:space="preserve"> in a non</w:t>
      </w:r>
      <w:r w:rsidR="00791D93">
        <w:t>-</w:t>
      </w:r>
      <w:r w:rsidR="002506B0">
        <w:t xml:space="preserve">violent presentation. </w:t>
      </w:r>
      <w:r w:rsidR="004117C1">
        <w:t xml:space="preserve">They are a group of individuals </w:t>
      </w:r>
      <w:r w:rsidR="00A21983">
        <w:t xml:space="preserve">who patrol the community </w:t>
      </w:r>
      <w:r w:rsidR="00E83E0C">
        <w:t>with this vision in mind</w:t>
      </w:r>
      <w:r w:rsidR="004D2F9C">
        <w:t xml:space="preserve"> “With consciousness comes awareness, with awareness comes ownership of personal circumstances, and with collaboration comes change.  It is within t</w:t>
      </w:r>
      <w:r w:rsidR="00821570">
        <w:t>he context of this approach that the Bear Clan Patrol has been mobilized”.</w:t>
      </w:r>
    </w:p>
    <w:p w14:paraId="442E5874" w14:textId="77777777" w:rsidR="00B7124C" w:rsidRDefault="00B7124C"/>
    <w:p w14:paraId="18CC5A1A" w14:textId="77777777" w:rsidR="00B406BC" w:rsidRDefault="00267947">
      <w:r>
        <w:t xml:space="preserve">Organizer, Linda Michelle, </w:t>
      </w:r>
      <w:r w:rsidR="000D55AC">
        <w:t xml:space="preserve">spoke to me to discuss the importance of this type of work in our community.  Linda </w:t>
      </w:r>
      <w:r w:rsidR="00851880">
        <w:t xml:space="preserve">heard the call to </w:t>
      </w:r>
      <w:r w:rsidR="00C43ACD">
        <w:t>bring this much needed service to The Pas and area. She started by driving to Winnipeg on the weekends to assist with th</w:t>
      </w:r>
      <w:r w:rsidR="003A1DD0">
        <w:t xml:space="preserve">e Winnipeg </w:t>
      </w:r>
      <w:r w:rsidR="00C43ACD">
        <w:t>organization</w:t>
      </w:r>
      <w:r w:rsidR="003A1DD0">
        <w:t>.</w:t>
      </w:r>
    </w:p>
    <w:p w14:paraId="7ADADBF9" w14:textId="77777777" w:rsidR="00B406BC" w:rsidRDefault="003A1DD0">
      <w:r>
        <w:t xml:space="preserve"> </w:t>
      </w:r>
    </w:p>
    <w:p w14:paraId="6F582B97" w14:textId="09443F53" w:rsidR="007D5FA7" w:rsidRDefault="00E85C80">
      <w:r>
        <w:t xml:space="preserve">One </w:t>
      </w:r>
      <w:r w:rsidR="00E91F38">
        <w:t xml:space="preserve">year </w:t>
      </w:r>
      <w:proofErr w:type="gramStart"/>
      <w:r w:rsidR="00E91F38">
        <w:t>ago</w:t>
      </w:r>
      <w:proofErr w:type="gramEnd"/>
      <w:r w:rsidR="00E91F38">
        <w:t xml:space="preserve"> she decided to bring </w:t>
      </w:r>
      <w:r w:rsidR="00A16104">
        <w:t xml:space="preserve">the concept of the Bear Clan home to The Pas.  </w:t>
      </w:r>
      <w:r w:rsidR="00E91F38">
        <w:t>It started</w:t>
      </w:r>
      <w:r w:rsidR="008964FC">
        <w:t xml:space="preserve"> small with herself and</w:t>
      </w:r>
      <w:r w:rsidR="00E91F38">
        <w:t xml:space="preserve"> her grown children </w:t>
      </w:r>
      <w:r w:rsidR="002E272B">
        <w:t>patrolling.  Since that time, she has recruited</w:t>
      </w:r>
      <w:r w:rsidR="00E91F38">
        <w:t xml:space="preserve"> </w:t>
      </w:r>
      <w:r w:rsidR="002E272B">
        <w:t>approximately 50</w:t>
      </w:r>
      <w:r w:rsidR="00791D93">
        <w:t xml:space="preserve"> </w:t>
      </w:r>
      <w:r w:rsidR="00E91F38">
        <w:t>community members</w:t>
      </w:r>
      <w:r w:rsidR="007D5FA7">
        <w:t xml:space="preserve"> to work within the</w:t>
      </w:r>
      <w:r w:rsidR="00E91F38">
        <w:t xml:space="preserve"> guidelines of the Bear Clan.  Although the group </w:t>
      </w:r>
      <w:r w:rsidR="00F043C3">
        <w:t xml:space="preserve">have received some financial support from </w:t>
      </w:r>
      <w:r w:rsidR="003A1DD0">
        <w:t xml:space="preserve">The Pas Community Renewal Corporation </w:t>
      </w:r>
      <w:r w:rsidR="00F043C3">
        <w:t xml:space="preserve">to purchase </w:t>
      </w:r>
      <w:r w:rsidR="0007575F">
        <w:t xml:space="preserve">equipment for </w:t>
      </w:r>
      <w:r w:rsidR="007D5FA7">
        <w:t xml:space="preserve">safe patrolling, she indicated that the organization is always seeking funding buddies to offset costs.  </w:t>
      </w:r>
    </w:p>
    <w:p w14:paraId="5A694AFD" w14:textId="77777777" w:rsidR="007D5FA7" w:rsidRDefault="007D5FA7"/>
    <w:p w14:paraId="165D91EE" w14:textId="1A3E0E80" w:rsidR="003F35CA" w:rsidRDefault="003F6229">
      <w:r>
        <w:t xml:space="preserve">The funds secured from TPCRC covered the costs of radios and vests that </w:t>
      </w:r>
      <w:r w:rsidR="00D440DB">
        <w:t>identify</w:t>
      </w:r>
      <w:r w:rsidR="004B123D">
        <w:t xml:space="preserve"> Bear Clan to the community.  Th</w:t>
      </w:r>
      <w:r w:rsidR="00A7778F">
        <w:t xml:space="preserve">e Bear Clan continue to </w:t>
      </w:r>
      <w:r w:rsidR="00435BC6">
        <w:t xml:space="preserve">reach out </w:t>
      </w:r>
      <w:r w:rsidR="003F35CA">
        <w:t xml:space="preserve">to secure funds for this operation and also </w:t>
      </w:r>
      <w:r w:rsidR="00435BC6">
        <w:t xml:space="preserve">for the </w:t>
      </w:r>
      <w:r w:rsidR="00762C71">
        <w:t>Living Water Soup Kitchen</w:t>
      </w:r>
      <w:r w:rsidR="008E2C58">
        <w:t xml:space="preserve">.  These two groups work hand in hand to support each other. </w:t>
      </w:r>
    </w:p>
    <w:p w14:paraId="7E928E25" w14:textId="77777777" w:rsidR="003F35CA" w:rsidRDefault="003F35CA"/>
    <w:p w14:paraId="6B62BFAA" w14:textId="59BEF294" w:rsidR="00A46BE7" w:rsidRDefault="00305B7A">
      <w:r>
        <w:t xml:space="preserve">The Bear Clan can be spotted throughout the community.  </w:t>
      </w:r>
      <w:r w:rsidR="00AC573F">
        <w:t xml:space="preserve">On a typical weekend they are patrolling </w:t>
      </w:r>
      <w:r>
        <w:t>Friday</w:t>
      </w:r>
      <w:r w:rsidR="00AC573F">
        <w:t xml:space="preserve">, </w:t>
      </w:r>
      <w:r>
        <w:t>Saturday and Sunday</w:t>
      </w:r>
      <w:r w:rsidR="00351826">
        <w:t>.  They are</w:t>
      </w:r>
      <w:r>
        <w:t xml:space="preserve"> looking </w:t>
      </w:r>
      <w:r w:rsidR="001917A9">
        <w:t>to provide service during the weekdays as well.</w:t>
      </w:r>
      <w:r w:rsidR="0051423B">
        <w:t xml:space="preserve">  Linda Michelle</w:t>
      </w:r>
      <w:r w:rsidR="00436D60">
        <w:t xml:space="preserve">’s </w:t>
      </w:r>
      <w:r w:rsidR="00920414">
        <w:t xml:space="preserve">calm </w:t>
      </w:r>
      <w:r w:rsidR="00767A80">
        <w:t>demeanour</w:t>
      </w:r>
      <w:r w:rsidR="00920414">
        <w:t xml:space="preserve"> and passion </w:t>
      </w:r>
      <w:r w:rsidR="00436D60">
        <w:t xml:space="preserve">is </w:t>
      </w:r>
      <w:r w:rsidR="00920414">
        <w:t xml:space="preserve">evident.  She </w:t>
      </w:r>
      <w:r w:rsidR="00682CA6">
        <w:t xml:space="preserve">encourages other to get involved in the Bear Clan.  The commitment can be as much or as little as you can offer.  </w:t>
      </w:r>
      <w:r w:rsidR="008D44C7">
        <w:t>Once you apply</w:t>
      </w:r>
      <w:r w:rsidR="005F53E6">
        <w:t xml:space="preserve">, </w:t>
      </w:r>
      <w:r w:rsidR="008D44C7">
        <w:t xml:space="preserve">you can </w:t>
      </w:r>
      <w:r w:rsidR="005F53E6">
        <w:t xml:space="preserve">travel </w:t>
      </w:r>
      <w:r w:rsidR="008D44C7">
        <w:t xml:space="preserve">with the </w:t>
      </w:r>
      <w:r w:rsidR="00A46BE7">
        <w:t>Bear Clan as</w:t>
      </w:r>
      <w:r w:rsidR="008D44C7">
        <w:t xml:space="preserve"> </w:t>
      </w:r>
      <w:r w:rsidR="005F53E6">
        <w:t>your schedule permits. There is an application process</w:t>
      </w:r>
      <w:r w:rsidR="00E10D6F">
        <w:t xml:space="preserve"> to become a member.</w:t>
      </w:r>
      <w:r w:rsidR="005F53E6">
        <w:t xml:space="preserve">  </w:t>
      </w:r>
      <w:r w:rsidR="005405A9">
        <w:t xml:space="preserve">The role of this group is to interact with community and keep everyone safe. The </w:t>
      </w:r>
      <w:r w:rsidR="00A46BE7">
        <w:t xml:space="preserve">Bear Clan </w:t>
      </w:r>
      <w:r w:rsidR="005405A9">
        <w:t>are highly respected</w:t>
      </w:r>
      <w:r w:rsidR="006358B6">
        <w:t xml:space="preserve"> and visible </w:t>
      </w:r>
      <w:r w:rsidR="00A46BE7">
        <w:t>in all parts of the community.  You will see them wearing an official Bear Clan vest complete with logo.</w:t>
      </w:r>
    </w:p>
    <w:p w14:paraId="64246638" w14:textId="77777777" w:rsidR="00A46BE7" w:rsidRDefault="00A46BE7"/>
    <w:p w14:paraId="5290BC32" w14:textId="2B910A09" w:rsidR="00931065" w:rsidRDefault="00A46BE7">
      <w:r>
        <w:t xml:space="preserve">They are truly respectful </w:t>
      </w:r>
      <w:r w:rsidR="00714542">
        <w:t xml:space="preserve">and respected </w:t>
      </w:r>
      <w:r>
        <w:t xml:space="preserve">on patrol.  </w:t>
      </w:r>
      <w:r w:rsidR="00051068">
        <w:t xml:space="preserve">Linda indicated that they always </w:t>
      </w:r>
      <w:r w:rsidR="00767A80">
        <w:t>seek permission</w:t>
      </w:r>
      <w:r w:rsidR="005F375E">
        <w:t xml:space="preserve"> </w:t>
      </w:r>
      <w:r w:rsidR="00051068">
        <w:t xml:space="preserve">prior to entering </w:t>
      </w:r>
      <w:r w:rsidR="006358B6">
        <w:t>private property</w:t>
      </w:r>
      <w:r w:rsidR="005F375E">
        <w:t>.  The</w:t>
      </w:r>
      <w:r w:rsidR="006E6E92">
        <w:t xml:space="preserve"> Bear Clan mission </w:t>
      </w:r>
      <w:r w:rsidR="00646C2A">
        <w:t xml:space="preserve">clearly states their role.  They </w:t>
      </w:r>
      <w:r w:rsidR="001F1BE0">
        <w:t xml:space="preserve">are involved in </w:t>
      </w:r>
      <w:r w:rsidR="006D38A9">
        <w:t xml:space="preserve">promoting and providing safety, conflict resolution, mobile witnessing and crime prevention, maintaining a visible presence on the streets, </w:t>
      </w:r>
      <w:r w:rsidR="006E6E92">
        <w:t xml:space="preserve">and </w:t>
      </w:r>
      <w:r w:rsidR="006D38A9">
        <w:t>providing an early response to situations</w:t>
      </w:r>
      <w:r w:rsidR="006E6E92">
        <w:t>.</w:t>
      </w:r>
      <w:r w:rsidR="00382AEE">
        <w:t xml:space="preserve"> </w:t>
      </w:r>
      <w:r w:rsidR="00646C2A">
        <w:t xml:space="preserve"> </w:t>
      </w:r>
    </w:p>
    <w:p w14:paraId="68EACC4B" w14:textId="77777777" w:rsidR="00931065" w:rsidRDefault="00931065"/>
    <w:p w14:paraId="255D6916" w14:textId="763AD4E1" w:rsidR="0084011F" w:rsidRDefault="008B444B">
      <w:r>
        <w:t xml:space="preserve">They are also the </w:t>
      </w:r>
      <w:proofErr w:type="gramStart"/>
      <w:r>
        <w:t>go</w:t>
      </w:r>
      <w:proofErr w:type="gramEnd"/>
      <w:r>
        <w:t xml:space="preserve"> to group for picking up discarded needles in our community.  Linda indicated that volunteers can decline any part of the patrol if they are uncomfortable with the </w:t>
      </w:r>
      <w:r w:rsidR="003A12A2">
        <w:t>service</w:t>
      </w:r>
      <w:r w:rsidR="001F1BE0">
        <w:t xml:space="preserve">. </w:t>
      </w:r>
      <w:r w:rsidR="006F2C81">
        <w:t xml:space="preserve">  </w:t>
      </w:r>
      <w:r w:rsidR="003A12A2">
        <w:t xml:space="preserve">Bear Clan members always patrol in </w:t>
      </w:r>
      <w:r w:rsidR="005A3040">
        <w:t xml:space="preserve">small </w:t>
      </w:r>
      <w:r w:rsidR="003A12A2">
        <w:t>numbers</w:t>
      </w:r>
      <w:r w:rsidR="005A3040">
        <w:t xml:space="preserve"> due </w:t>
      </w:r>
      <w:r w:rsidR="0059495B">
        <w:t xml:space="preserve">to social </w:t>
      </w:r>
      <w:r w:rsidR="00B36089">
        <w:t>distancing measures</w:t>
      </w:r>
      <w:r w:rsidR="0059495B">
        <w:t xml:space="preserve">.  </w:t>
      </w:r>
      <w:r w:rsidR="00B36089">
        <w:t xml:space="preserve">  </w:t>
      </w:r>
      <w:r w:rsidR="006F2C81">
        <w:t xml:space="preserve">Linda spoke </w:t>
      </w:r>
      <w:r w:rsidR="0059495B">
        <w:t>to the issue of addi</w:t>
      </w:r>
      <w:r w:rsidR="0054349D">
        <w:t>ctions</w:t>
      </w:r>
      <w:r w:rsidR="0059495B">
        <w:t>, stating that it is not just one group that have addi</w:t>
      </w:r>
      <w:r w:rsidR="00F50835">
        <w:t>ctions</w:t>
      </w:r>
      <w:r w:rsidR="0059495B">
        <w:t xml:space="preserve">.  </w:t>
      </w:r>
      <w:r w:rsidR="005A1751">
        <w:t xml:space="preserve">Addictions can affect every social economic group.  </w:t>
      </w:r>
      <w:r w:rsidR="0084011F">
        <w:t>As a community we need to be supportive</w:t>
      </w:r>
      <w:r w:rsidR="001F536E">
        <w:t xml:space="preserve">.  </w:t>
      </w:r>
      <w:r w:rsidR="0084011F">
        <w:t>Create consciousness,</w:t>
      </w:r>
      <w:r w:rsidR="0020238C">
        <w:t xml:space="preserve"> awareness,</w:t>
      </w:r>
      <w:r w:rsidR="001F536E">
        <w:t xml:space="preserve"> personal ownership and the possibility of change for a better life. </w:t>
      </w:r>
    </w:p>
    <w:p w14:paraId="786A8A4D" w14:textId="77777777" w:rsidR="0084011F" w:rsidRDefault="0084011F"/>
    <w:p w14:paraId="0495A1A5" w14:textId="145840A6" w:rsidR="00A72761" w:rsidRDefault="00622EF5">
      <w:r>
        <w:lastRenderedPageBreak/>
        <w:t>It is evident</w:t>
      </w:r>
      <w:r w:rsidR="003B116E">
        <w:t xml:space="preserve"> that Linda</w:t>
      </w:r>
      <w:r>
        <w:t xml:space="preserve"> </w:t>
      </w:r>
      <w:r w:rsidR="006F2C81">
        <w:t xml:space="preserve">is passionate about </w:t>
      </w:r>
      <w:r w:rsidR="003B116E">
        <w:t>continuing this</w:t>
      </w:r>
      <w:r w:rsidR="00572D68">
        <w:t xml:space="preserve"> work.  She </w:t>
      </w:r>
      <w:r>
        <w:t xml:space="preserve">values the </w:t>
      </w:r>
      <w:r w:rsidR="002B1D70">
        <w:t xml:space="preserve">importance of community wellbeing and safety. If you want to share her </w:t>
      </w:r>
      <w:proofErr w:type="gramStart"/>
      <w:r w:rsidR="002B1D70">
        <w:t>passion</w:t>
      </w:r>
      <w:proofErr w:type="gramEnd"/>
      <w:r w:rsidR="002B1D70">
        <w:t xml:space="preserve"> </w:t>
      </w:r>
      <w:r w:rsidR="00A72761">
        <w:t>she can be reached at</w:t>
      </w:r>
      <w:r w:rsidR="002B0838">
        <w:t xml:space="preserve"> 204 978</w:t>
      </w:r>
      <w:r w:rsidR="00192FBE">
        <w:t>-0567.</w:t>
      </w:r>
    </w:p>
    <w:p w14:paraId="3419B51E" w14:textId="77777777" w:rsidR="00A72761" w:rsidRDefault="00A72761"/>
    <w:p w14:paraId="3F53E22B" w14:textId="66611B04" w:rsidR="006F2C81" w:rsidRDefault="002B1D70">
      <w:r>
        <w:t xml:space="preserve">Consider the possibility of becoming a </w:t>
      </w:r>
      <w:r w:rsidR="00A72761">
        <w:t xml:space="preserve">Bear Clan Patrol </w:t>
      </w:r>
      <w:r>
        <w:t>voluntee</w:t>
      </w:r>
      <w:r w:rsidR="003230D9">
        <w:t xml:space="preserve">r.  If you wish to donate, the Bear Clan accept cash donation or gifts in kind which will go towards the efforts of the Soup Kitchen to purchase bread and other staples.  </w:t>
      </w:r>
      <w:r w:rsidR="004823F9">
        <w:t>Linda</w:t>
      </w:r>
      <w:r w:rsidR="001C79D5">
        <w:t xml:space="preserve"> </w:t>
      </w:r>
      <w:r w:rsidR="003230D9">
        <w:t>Michelle</w:t>
      </w:r>
      <w:r w:rsidR="004823F9">
        <w:t xml:space="preserve"> and Lorraine </w:t>
      </w:r>
      <w:r w:rsidR="004C3472">
        <w:t>Ballantyn</w:t>
      </w:r>
      <w:r w:rsidR="007F7829">
        <w:t>e-</w:t>
      </w:r>
      <w:r w:rsidR="00632BA6">
        <w:t xml:space="preserve">Packo work very closely together to keep our community safe.  </w:t>
      </w:r>
      <w:r w:rsidR="00F0542E">
        <w:t>Th</w:t>
      </w:r>
      <w:r w:rsidR="00482756">
        <w:t xml:space="preserve">ese </w:t>
      </w:r>
      <w:r w:rsidR="00F0542E">
        <w:t xml:space="preserve">are two individuals who are working towards redeveloping our community </w:t>
      </w:r>
      <w:r w:rsidR="002F312F">
        <w:t xml:space="preserve">and have vision to not give up the struggle.  </w:t>
      </w:r>
      <w:r w:rsidR="00632BA6">
        <w:t>Donations can be made through grub box number</w:t>
      </w:r>
      <w:r w:rsidR="00A16BDE">
        <w:t xml:space="preserve"> 994.  </w:t>
      </w:r>
      <w:r w:rsidR="00AF6405">
        <w:t xml:space="preserve">No amount </w:t>
      </w:r>
      <w:r w:rsidR="00A16BDE">
        <w:t xml:space="preserve">of cash donation </w:t>
      </w:r>
      <w:r w:rsidR="00AF6405">
        <w:t xml:space="preserve">is too small to keep </w:t>
      </w:r>
      <w:r w:rsidR="001466BF">
        <w:t>the Bear Clan visible and</w:t>
      </w:r>
      <w:r w:rsidR="00AF6405">
        <w:t xml:space="preserve"> serving our community</w:t>
      </w:r>
      <w:r w:rsidR="006F2C81">
        <w:t>.</w:t>
      </w:r>
      <w:r w:rsidR="00AF6405">
        <w:t xml:space="preserve"> </w:t>
      </w:r>
      <w:r w:rsidR="0022570A">
        <w:t xml:space="preserve">The </w:t>
      </w:r>
      <w:r w:rsidR="001466BF">
        <w:t xml:space="preserve">Pas Bear Clan </w:t>
      </w:r>
      <w:r w:rsidR="0022570A">
        <w:t xml:space="preserve">have been operational for just over one year. </w:t>
      </w:r>
      <w:r w:rsidR="005D427F">
        <w:t>Let’s keep this great initiative</w:t>
      </w:r>
      <w:r w:rsidR="00C4469C">
        <w:t xml:space="preserve"> moving forward</w:t>
      </w:r>
      <w:r w:rsidR="001466BF">
        <w:t>.</w:t>
      </w:r>
    </w:p>
    <w:p w14:paraId="10186F6E" w14:textId="77777777" w:rsidR="00145806" w:rsidRDefault="00145806"/>
    <w:p w14:paraId="14778057" w14:textId="1CD65865" w:rsidR="00145806" w:rsidRDefault="00145806">
      <w:r>
        <w:t>Make</w:t>
      </w:r>
      <w:r w:rsidR="00A16BDE">
        <w:t xml:space="preserve"> Shift Happen </w:t>
      </w:r>
    </w:p>
    <w:p w14:paraId="6609D848" w14:textId="1FD87D4B" w:rsidR="00A16BDE" w:rsidRDefault="00A16BDE"/>
    <w:sectPr w:rsidR="00A16B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28"/>
    <w:rsid w:val="00011A39"/>
    <w:rsid w:val="00036005"/>
    <w:rsid w:val="00051068"/>
    <w:rsid w:val="000560EA"/>
    <w:rsid w:val="0007575F"/>
    <w:rsid w:val="000D55AC"/>
    <w:rsid w:val="001437F1"/>
    <w:rsid w:val="00145806"/>
    <w:rsid w:val="001466BF"/>
    <w:rsid w:val="001917A9"/>
    <w:rsid w:val="00192FBE"/>
    <w:rsid w:val="001C79D5"/>
    <w:rsid w:val="001F1BE0"/>
    <w:rsid w:val="001F536E"/>
    <w:rsid w:val="0020238C"/>
    <w:rsid w:val="00205A81"/>
    <w:rsid w:val="0022570A"/>
    <w:rsid w:val="002506B0"/>
    <w:rsid w:val="00267947"/>
    <w:rsid w:val="002B0838"/>
    <w:rsid w:val="002B1D70"/>
    <w:rsid w:val="002E272B"/>
    <w:rsid w:val="002F312F"/>
    <w:rsid w:val="00305B7A"/>
    <w:rsid w:val="003230D9"/>
    <w:rsid w:val="00351826"/>
    <w:rsid w:val="00382AEE"/>
    <w:rsid w:val="003A12A2"/>
    <w:rsid w:val="003A1DD0"/>
    <w:rsid w:val="003B116E"/>
    <w:rsid w:val="003C2C36"/>
    <w:rsid w:val="003F35CA"/>
    <w:rsid w:val="003F6229"/>
    <w:rsid w:val="004030DD"/>
    <w:rsid w:val="004117C1"/>
    <w:rsid w:val="00435BC6"/>
    <w:rsid w:val="00436D60"/>
    <w:rsid w:val="004772D7"/>
    <w:rsid w:val="004823F9"/>
    <w:rsid w:val="00482756"/>
    <w:rsid w:val="004B123D"/>
    <w:rsid w:val="004C3472"/>
    <w:rsid w:val="004D2F9C"/>
    <w:rsid w:val="0051423B"/>
    <w:rsid w:val="005405A9"/>
    <w:rsid w:val="0054349D"/>
    <w:rsid w:val="00572D68"/>
    <w:rsid w:val="0059495B"/>
    <w:rsid w:val="005A1751"/>
    <w:rsid w:val="005A3040"/>
    <w:rsid w:val="005C155F"/>
    <w:rsid w:val="005C38BA"/>
    <w:rsid w:val="005D427F"/>
    <w:rsid w:val="005F375E"/>
    <w:rsid w:val="005F53E6"/>
    <w:rsid w:val="005F6A1B"/>
    <w:rsid w:val="00602437"/>
    <w:rsid w:val="00605744"/>
    <w:rsid w:val="00622EF5"/>
    <w:rsid w:val="00632BA6"/>
    <w:rsid w:val="006358B6"/>
    <w:rsid w:val="00646C2A"/>
    <w:rsid w:val="006650A5"/>
    <w:rsid w:val="00682CA6"/>
    <w:rsid w:val="00685149"/>
    <w:rsid w:val="006A1D73"/>
    <w:rsid w:val="006D38A9"/>
    <w:rsid w:val="006E6E92"/>
    <w:rsid w:val="006F2C81"/>
    <w:rsid w:val="00714542"/>
    <w:rsid w:val="00724BAD"/>
    <w:rsid w:val="00762C71"/>
    <w:rsid w:val="00767A80"/>
    <w:rsid w:val="00791D93"/>
    <w:rsid w:val="007A2F2D"/>
    <w:rsid w:val="007D5FA7"/>
    <w:rsid w:val="007F7829"/>
    <w:rsid w:val="00821570"/>
    <w:rsid w:val="0084011F"/>
    <w:rsid w:val="00843B64"/>
    <w:rsid w:val="00843BF2"/>
    <w:rsid w:val="00851880"/>
    <w:rsid w:val="00867C83"/>
    <w:rsid w:val="008964FC"/>
    <w:rsid w:val="008B444B"/>
    <w:rsid w:val="008D0978"/>
    <w:rsid w:val="008D36F5"/>
    <w:rsid w:val="008D44C7"/>
    <w:rsid w:val="008E2C58"/>
    <w:rsid w:val="00920414"/>
    <w:rsid w:val="00931065"/>
    <w:rsid w:val="00940015"/>
    <w:rsid w:val="00986C6E"/>
    <w:rsid w:val="00A16104"/>
    <w:rsid w:val="00A16BDE"/>
    <w:rsid w:val="00A21983"/>
    <w:rsid w:val="00A46BE7"/>
    <w:rsid w:val="00A72761"/>
    <w:rsid w:val="00A7778F"/>
    <w:rsid w:val="00AC573F"/>
    <w:rsid w:val="00AF6405"/>
    <w:rsid w:val="00B36089"/>
    <w:rsid w:val="00B406BC"/>
    <w:rsid w:val="00B6057E"/>
    <w:rsid w:val="00B7124C"/>
    <w:rsid w:val="00B907BF"/>
    <w:rsid w:val="00BA12A4"/>
    <w:rsid w:val="00BF7F28"/>
    <w:rsid w:val="00C23218"/>
    <w:rsid w:val="00C33595"/>
    <w:rsid w:val="00C43ACD"/>
    <w:rsid w:val="00C4469C"/>
    <w:rsid w:val="00CB195D"/>
    <w:rsid w:val="00D440DB"/>
    <w:rsid w:val="00E10D6F"/>
    <w:rsid w:val="00E83E0C"/>
    <w:rsid w:val="00E85C80"/>
    <w:rsid w:val="00E91F38"/>
    <w:rsid w:val="00F043C3"/>
    <w:rsid w:val="00F0542E"/>
    <w:rsid w:val="00F50835"/>
    <w:rsid w:val="00FE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64CF3E"/>
  <w15:chartTrackingRefBased/>
  <w15:docId w15:val="{FD3CE41B-FE39-8544-AF64-A4FDAC3A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678</Words>
  <Characters>3870</Characters>
  <Application>Microsoft Office Word</Application>
  <DocSecurity>0</DocSecurity>
  <Lines>32</Lines>
  <Paragraphs>9</Paragraphs>
  <ScaleCrop>false</ScaleCrop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Duncan</dc:creator>
  <cp:keywords/>
  <dc:description/>
  <cp:lastModifiedBy>Karen Driedger</cp:lastModifiedBy>
  <cp:revision>3</cp:revision>
  <dcterms:created xsi:type="dcterms:W3CDTF">2020-05-28T20:46:00Z</dcterms:created>
  <dcterms:modified xsi:type="dcterms:W3CDTF">2020-10-21T22:52:00Z</dcterms:modified>
</cp:coreProperties>
</file>